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8B9" w:rsidRDefault="006E38B9" w:rsidP="00B15166">
      <w:pPr>
        <w:shd w:val="clear" w:color="auto" w:fill="FFFFFF"/>
        <w:spacing w:after="0" w:line="240" w:lineRule="auto"/>
        <w:ind w:left="426" w:hanging="426"/>
        <w:outlineLvl w:val="0"/>
        <w:rPr>
          <w:rFonts w:ascii="Roboto Condensed" w:eastAsia="Times New Roman" w:hAnsi="Roboto Condensed" w:cs="Times New Roman"/>
          <w:b/>
          <w:bCs/>
          <w:color w:val="004315"/>
          <w:kern w:val="36"/>
          <w:sz w:val="36"/>
          <w:szCs w:val="36"/>
          <w:lang w:eastAsia="tr-TR"/>
        </w:rPr>
      </w:pPr>
      <w:bookmarkStart w:id="0" w:name="_GoBack"/>
    </w:p>
    <w:p w:rsidR="00850973" w:rsidRDefault="008E5EB6" w:rsidP="00B15166">
      <w:pPr>
        <w:shd w:val="clear" w:color="auto" w:fill="FFFFFF"/>
        <w:spacing w:after="0" w:line="240" w:lineRule="auto"/>
        <w:ind w:left="426" w:hanging="426"/>
        <w:outlineLvl w:val="0"/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</w:pPr>
      <w:r w:rsidRPr="00BF5C20"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  <w:t>YAPI RUHSATINDA İSTENEN</w:t>
      </w:r>
      <w:r w:rsidR="00850973" w:rsidRPr="00BF5C20"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  <w:t xml:space="preserve"> E</w:t>
      </w:r>
      <w:r w:rsidRPr="00BF5C20"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  <w:t>VRAKLAR (</w:t>
      </w:r>
      <w:r w:rsidR="002A4033" w:rsidRPr="00BF5C20"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  <w:t>YAPI DEN.</w:t>
      </w:r>
      <w:r w:rsidRPr="00BF5C20"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  <w:t>)</w:t>
      </w:r>
    </w:p>
    <w:p w:rsidR="00B15166" w:rsidRPr="00BF5C20" w:rsidRDefault="00B15166" w:rsidP="00B15166">
      <w:pPr>
        <w:shd w:val="clear" w:color="auto" w:fill="FFFFFF"/>
        <w:spacing w:after="0" w:line="240" w:lineRule="auto"/>
        <w:ind w:left="426" w:hanging="426"/>
        <w:outlineLvl w:val="0"/>
        <w:rPr>
          <w:rFonts w:ascii="Roboto Condensed" w:eastAsia="Times New Roman" w:hAnsi="Roboto Condensed" w:cs="Times New Roman"/>
          <w:b/>
          <w:bCs/>
          <w:color w:val="000000" w:themeColor="text1"/>
          <w:kern w:val="36"/>
          <w:sz w:val="28"/>
          <w:szCs w:val="28"/>
          <w:lang w:eastAsia="tr-TR"/>
        </w:rPr>
      </w:pPr>
    </w:p>
    <w:p w:rsidR="00B15166" w:rsidRPr="00B15166" w:rsidRDefault="00B15166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B15166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Başvuru Dilekçesi</w:t>
      </w:r>
    </w:p>
    <w:p w:rsidR="006D70A2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Mimari Hesap Cetveli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(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  <w:r w:rsidR="00211AEF" w:rsidRPr="00A80454"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  <w:t xml:space="preserve">   </w:t>
      </w:r>
    </w:p>
    <w:p w:rsidR="00A83194" w:rsidRPr="006D70A2" w:rsidRDefault="006D70A2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6D70A2">
        <w:rPr>
          <w:rFonts w:ascii="Roboto Condensed" w:eastAsia="Times New Roman" w:hAnsi="Roboto Condensed" w:cs="Times New Roman"/>
          <w:color w:val="363636"/>
          <w:kern w:val="0"/>
          <w:sz w:val="26"/>
          <w:szCs w:val="28"/>
          <w:lang w:eastAsia="tr-TR"/>
        </w:rPr>
        <w:t>Emsal, %30, %20 Proje hesapları (A4 olarak imzalı kaşeli</w:t>
      </w:r>
      <w:r w:rsidR="0034110A">
        <w:rPr>
          <w:rFonts w:ascii="Roboto Condensed" w:eastAsia="Times New Roman" w:hAnsi="Roboto Condensed" w:cs="Times New Roman"/>
          <w:color w:val="363636"/>
          <w:kern w:val="0"/>
          <w:sz w:val="26"/>
          <w:szCs w:val="28"/>
          <w:lang w:eastAsia="tr-TR"/>
        </w:rPr>
        <w:t>, şematik çizimle</w:t>
      </w:r>
      <w:r w:rsidRPr="006D70A2">
        <w:rPr>
          <w:rFonts w:ascii="Roboto Condensed" w:eastAsia="Times New Roman" w:hAnsi="Roboto Condensed" w:cs="Times New Roman"/>
          <w:color w:val="363636"/>
          <w:kern w:val="0"/>
          <w:sz w:val="26"/>
          <w:szCs w:val="28"/>
          <w:lang w:eastAsia="tr-TR"/>
        </w:rPr>
        <w:t>)</w:t>
      </w:r>
      <w:r w:rsidR="00211AEF" w:rsidRPr="006D70A2">
        <w:rPr>
          <w:rFonts w:ascii="Roboto Condensed" w:eastAsia="Times New Roman" w:hAnsi="Roboto Condensed" w:cs="Times New Roman"/>
          <w:b/>
          <w:color w:val="363636"/>
          <w:kern w:val="0"/>
          <w:szCs w:val="24"/>
          <w:lang w:eastAsia="tr-TR"/>
        </w:rPr>
        <w:t xml:space="preserve">   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Tapu Senedi ( Son Tarihli )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 (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9D51ED" w:rsidRPr="00A80454" w:rsidRDefault="009D51ED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Şirket Yetkilisi İmza </w:t>
      </w:r>
      <w:proofErr w:type="spellStart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Sirkuleri</w:t>
      </w:r>
      <w:proofErr w:type="spellEnd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(Tapu Şirket Üzerinde ise )</w:t>
      </w:r>
    </w:p>
    <w:p w:rsidR="009D51ED" w:rsidRPr="00A80454" w:rsidRDefault="009D51ED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right="-851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Hissedarların </w:t>
      </w:r>
      <w:proofErr w:type="gramStart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Vekaletnameleri</w:t>
      </w:r>
      <w:proofErr w:type="gramEnd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ve Verdiği Kişinin İmza </w:t>
      </w:r>
      <w:proofErr w:type="spellStart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Sirkuleri</w:t>
      </w:r>
      <w:proofErr w:type="spellEnd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(Tapu Hisseli ise)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İmar Durumu ( Son 1 Yıl )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="007037D7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Aplikasyon Krokisi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="007037D7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2B3829" w:rsidRPr="00A80454" w:rsidRDefault="00643189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Kanal</w:t>
      </w:r>
      <w:r w:rsidR="002B3829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Kotu Tutanağı (F)</w:t>
      </w:r>
      <w:r w:rsidR="00D9487F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proofErr w:type="spellStart"/>
      <w:r w:rsidR="00D9487F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KOSKİ’den</w:t>
      </w:r>
      <w:proofErr w:type="spellEnd"/>
      <w:r w:rsidR="00D9487F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alınacak)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proofErr w:type="spellStart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Plankote</w:t>
      </w:r>
      <w:proofErr w:type="spellEnd"/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="007037D7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Uygulama Tutanağı ( Onaylı )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proofErr w:type="spellStart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Numarataj</w:t>
      </w:r>
      <w:proofErr w:type="spellEnd"/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(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CB0F58" w:rsidRPr="00A80454" w:rsidRDefault="00CB0F58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ZBS Numaralı Rapor Kapağı</w:t>
      </w:r>
      <w:r w:rsidR="0071366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(F)</w:t>
      </w:r>
    </w:p>
    <w:p w:rsidR="00646B80" w:rsidRPr="00A80454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Yapı Müteah</w:t>
      </w:r>
      <w:r w:rsidR="00646B80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h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idi - Yapı Sahibi Arasında Yapılan Sözleşme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013504" w:rsidRPr="00A80454" w:rsidRDefault="00013504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right="-284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Bina </w:t>
      </w:r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Akustik Rapor ve </w:t>
      </w: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Projesi</w:t>
      </w:r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 Konut: Z+</w:t>
      </w:r>
      <w:proofErr w:type="gramStart"/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7 , Konut</w:t>
      </w:r>
      <w:proofErr w:type="gramEnd"/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Dışı: 2000 m</w:t>
      </w:r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vertAlign w:val="superscript"/>
          <w:lang w:eastAsia="tr-TR"/>
        </w:rPr>
        <w:t>2</w:t>
      </w:r>
      <w:r w:rsidR="00662634"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den fazla inşaat alanı ve Z+2) </w:t>
      </w:r>
    </w:p>
    <w:p w:rsidR="003E49EB" w:rsidRPr="00A80454" w:rsidRDefault="003E49EB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Binalarda Performans Ön Hesap Sonuç Formu</w:t>
      </w:r>
      <w:r w:rsidR="00817428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(O)</w:t>
      </w:r>
    </w:p>
    <w:p w:rsidR="00A80454" w:rsidRPr="00A80454" w:rsidRDefault="00A80454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A80454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SGK Yapı Ruhsatı Bildirim Formu</w:t>
      </w:r>
    </w:p>
    <w:p w:rsidR="00646B80" w:rsidRPr="00626559" w:rsidRDefault="00850973" w:rsidP="00B15166">
      <w:p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</w:pPr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Taahhütnameler</w:t>
      </w:r>
      <w:r w:rsidR="00C66861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 xml:space="preserve"> ve Büro Tescil Belgeleri</w:t>
      </w:r>
      <w:r w:rsidR="008E5EB6"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 xml:space="preserve"> (</w:t>
      </w:r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O</w:t>
      </w:r>
      <w:r w:rsidR="008E5EB6"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)</w:t>
      </w:r>
      <w:r w:rsidR="00646B80"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 xml:space="preserve"> 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Mimar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İnşaat Mühendisi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Makina Mühendisi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Elektrik Mühendisi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Jeoloji Mühendisi</w:t>
      </w:r>
    </w:p>
    <w:p w:rsidR="002A4033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Harita Mühendisi</w:t>
      </w:r>
    </w:p>
    <w:p w:rsidR="00850973" w:rsidRPr="00626559" w:rsidRDefault="00850973" w:rsidP="00B15166">
      <w:p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</w:pPr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 xml:space="preserve">Yapı </w:t>
      </w:r>
      <w:proofErr w:type="spellStart"/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Müteahhiti</w:t>
      </w:r>
      <w:proofErr w:type="spellEnd"/>
    </w:p>
    <w:p w:rsidR="00B07AF1" w:rsidRPr="003F410C" w:rsidRDefault="00B07AF1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Ticaret Odası Kayıt Belgesi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Vergi Levhası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3F410C" w:rsidRDefault="008E5EB6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Nüfus Cüzdanı Fotokopisi (</w:t>
      </w:r>
      <w:r w:rsidR="00850973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B93A28" w:rsidRPr="003F410C" w:rsidRDefault="00B93A28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Sigorta Sicil No</w:t>
      </w:r>
      <w:r w:rsidR="00646B80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(F)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</w:t>
      </w:r>
    </w:p>
    <w:p w:rsidR="00850973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Yambis</w:t>
      </w:r>
      <w:proofErr w:type="spellEnd"/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No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211AEF" w:rsidRPr="003F410C" w:rsidRDefault="00850973" w:rsidP="00B15166">
      <w:pPr>
        <w:pStyle w:val="ListeParagraf"/>
        <w:numPr>
          <w:ilvl w:val="0"/>
          <w:numId w:val="8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Taahhütname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626559" w:rsidRDefault="00850973" w:rsidP="00B15166">
      <w:pPr>
        <w:shd w:val="clear" w:color="auto" w:fill="FFFFFF"/>
        <w:spacing w:after="0" w:line="252" w:lineRule="atLeast"/>
        <w:ind w:left="426" w:hanging="426"/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</w:pPr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Şantiye Şefi</w:t>
      </w:r>
    </w:p>
    <w:p w:rsidR="00850973" w:rsidRPr="003F410C" w:rsidRDefault="0085097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Sözleşmesi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850973" w:rsidRPr="003F410C" w:rsidRDefault="0085097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Taahhütnamesi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3566D4" w:rsidRPr="003F410C" w:rsidRDefault="00EE1B14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proofErr w:type="gram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İkametgahı</w:t>
      </w:r>
      <w:proofErr w:type="gram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(F)</w:t>
      </w:r>
    </w:p>
    <w:p w:rsidR="00850973" w:rsidRPr="003F410C" w:rsidRDefault="0085097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Nufüs</w:t>
      </w:r>
      <w:proofErr w:type="spell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Cüzdanı Fotokopisi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2A4033" w:rsidRPr="003F410C" w:rsidRDefault="0085097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Sigorta Sicil No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F</w:t>
      </w:r>
      <w:r w:rsidR="008E5EB6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)</w:t>
      </w:r>
    </w:p>
    <w:p w:rsidR="002A4033" w:rsidRPr="00626559" w:rsidRDefault="002A4033" w:rsidP="00B15166">
      <w:p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</w:pPr>
      <w:r w:rsidRPr="00626559">
        <w:rPr>
          <w:rFonts w:ascii="Roboto Condensed" w:eastAsia="Times New Roman" w:hAnsi="Roboto Condensed" w:cs="Times New Roman"/>
          <w:b/>
          <w:color w:val="000000" w:themeColor="text1"/>
          <w:kern w:val="0"/>
          <w:sz w:val="26"/>
          <w:szCs w:val="26"/>
          <w:lang w:eastAsia="tr-TR"/>
        </w:rPr>
        <w:t>Yapı Denetim Evrakları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Yapı Denetim İzin Belgesi   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Onaylı YİBF ( Son Tarihli )    (O)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Yapı Denetim Hizmet Sözleşmesi </w:t>
      </w:r>
      <w:r w:rsidR="004525BE"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(O)</w:t>
      </w:r>
    </w:p>
    <w:p w:rsidR="004525BE" w:rsidRPr="003F410C" w:rsidRDefault="004525BE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Yapı Denetim Yetkili Kişi İmza </w:t>
      </w: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Sirkulü</w:t>
      </w:r>
      <w:proofErr w:type="spellEnd"/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Yapı Denetim Taahhütnamesi   (O)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Proje Kontrol Formları    (O)</w:t>
      </w:r>
    </w:p>
    <w:p w:rsidR="006E38B9" w:rsidRPr="003F410C" w:rsidRDefault="006E38B9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Bina İçi Elektronik Haberle</w:t>
      </w:r>
      <w:r w:rsidRPr="003F410C">
        <w:rPr>
          <w:rFonts w:ascii="Roboto Condensed" w:eastAsia="Times New Roman" w:hAnsi="Roboto Condensed" w:cs="Times New Roman" w:hint="eastAsia"/>
          <w:color w:val="363636"/>
          <w:kern w:val="0"/>
          <w:sz w:val="24"/>
          <w:szCs w:val="24"/>
          <w:lang w:eastAsia="tr-TR"/>
        </w:rPr>
        <w:t>ş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me Tesisatı Teknik </w:t>
      </w:r>
      <w:r w:rsidRPr="003F410C">
        <w:rPr>
          <w:rFonts w:ascii="Roboto Condensed" w:eastAsia="Times New Roman" w:hAnsi="Roboto Condensed" w:cs="Times New Roman" w:hint="eastAsia"/>
          <w:color w:val="363636"/>
          <w:kern w:val="0"/>
          <w:sz w:val="24"/>
          <w:szCs w:val="24"/>
          <w:lang w:eastAsia="tr-TR"/>
        </w:rPr>
        <w:t>Ş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artnamesi </w:t>
      </w:r>
      <w:r w:rsidRPr="003F410C">
        <w:rPr>
          <w:rFonts w:ascii="Roboto Condensed" w:eastAsia="Times New Roman" w:hAnsi="Roboto Condensed" w:cs="Times New Roman" w:hint="eastAsia"/>
          <w:color w:val="363636"/>
          <w:kern w:val="0"/>
          <w:sz w:val="24"/>
          <w:szCs w:val="24"/>
          <w:lang w:eastAsia="tr-TR"/>
        </w:rPr>
        <w:t>İ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mzalat</w:t>
      </w:r>
      <w:r w:rsidRPr="003F410C">
        <w:rPr>
          <w:rFonts w:ascii="Roboto Condensed" w:eastAsia="Times New Roman" w:hAnsi="Roboto Condensed" w:cs="Times New Roman" w:hint="eastAsia"/>
          <w:color w:val="363636"/>
          <w:kern w:val="0"/>
          <w:sz w:val="24"/>
          <w:szCs w:val="24"/>
          <w:lang w:eastAsia="tr-TR"/>
        </w:rPr>
        <w:t>ı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lmas</w:t>
      </w:r>
      <w:r w:rsidRPr="003F410C">
        <w:rPr>
          <w:rFonts w:ascii="Roboto Condensed" w:eastAsia="Times New Roman" w:hAnsi="Roboto Condensed" w:cs="Times New Roman" w:hint="eastAsia"/>
          <w:color w:val="363636"/>
          <w:kern w:val="0"/>
          <w:sz w:val="24"/>
          <w:szCs w:val="24"/>
          <w:lang w:eastAsia="tr-TR"/>
        </w:rPr>
        <w:t>ı</w:t>
      </w: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(O)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Yapı Denetim Denetçi Belgeleri  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Yapı Denetim Denetçi </w:t>
      </w:r>
      <w:proofErr w:type="gram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İkametgahları</w:t>
      </w:r>
      <w:proofErr w:type="gram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 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Yapı Denetim Denetçi İmza </w:t>
      </w: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Sirkuleri</w:t>
      </w:r>
      <w:proofErr w:type="spell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Harita ve Jeoloji Mühendisleri Tescil Belgeleri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Harita ve Jeoloji Mühendisleri İmza </w:t>
      </w: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Sirkuleri</w:t>
      </w:r>
      <w:proofErr w:type="spell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Harita ve Jeoloji Mühendisleri </w:t>
      </w:r>
      <w:proofErr w:type="gram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İkametgahları</w:t>
      </w:r>
      <w:proofErr w:type="gram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 (F)</w:t>
      </w:r>
    </w:p>
    <w:p w:rsidR="002A403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Harita ve Jeoloji Mühendisleri Hizmet Alım Sözleşmeleri  (F)</w:t>
      </w:r>
    </w:p>
    <w:p w:rsidR="00850973" w:rsidRPr="003F410C" w:rsidRDefault="002A4033" w:rsidP="00B15166">
      <w:pPr>
        <w:pStyle w:val="ListeParagraf"/>
        <w:numPr>
          <w:ilvl w:val="0"/>
          <w:numId w:val="9"/>
        </w:numPr>
        <w:shd w:val="clear" w:color="auto" w:fill="FFFFFF"/>
        <w:spacing w:after="0" w:line="252" w:lineRule="atLeast"/>
        <w:ind w:left="426" w:hanging="426"/>
        <w:jc w:val="both"/>
        <w:rPr>
          <w:rFonts w:ascii="Roboto Condensed" w:eastAsia="Times New Roman" w:hAnsi="Roboto Condensed" w:cs="Times New Roman"/>
          <w:b/>
          <w:color w:val="363636"/>
          <w:kern w:val="0"/>
          <w:sz w:val="24"/>
          <w:szCs w:val="24"/>
          <w:lang w:eastAsia="tr-TR"/>
        </w:rPr>
      </w:pPr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% 20 - % 100 </w:t>
      </w:r>
      <w:proofErr w:type="spellStart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>Hakediş</w:t>
      </w:r>
      <w:proofErr w:type="spellEnd"/>
      <w:r w:rsidRPr="003F410C">
        <w:rPr>
          <w:rFonts w:ascii="Roboto Condensed" w:eastAsia="Times New Roman" w:hAnsi="Roboto Condensed" w:cs="Times New Roman"/>
          <w:color w:val="363636"/>
          <w:kern w:val="0"/>
          <w:sz w:val="24"/>
          <w:szCs w:val="24"/>
          <w:lang w:eastAsia="tr-TR"/>
        </w:rPr>
        <w:t xml:space="preserve"> Ödendi Makbuzu    (O)</w:t>
      </w:r>
      <w:bookmarkEnd w:id="0"/>
    </w:p>
    <w:sectPr w:rsidR="00850973" w:rsidRPr="003F410C" w:rsidSect="006E38B9">
      <w:pgSz w:w="11906" w:h="16838"/>
      <w:pgMar w:top="0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alMath1 BT">
    <w:panose1 w:val="050501020102050206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51CE"/>
    <w:multiLevelType w:val="hybridMultilevel"/>
    <w:tmpl w:val="1FC0919A"/>
    <w:lvl w:ilvl="0" w:tplc="889E788A">
      <w:start w:val="1"/>
      <w:numFmt w:val="bullet"/>
      <w:lvlText w:val=""/>
      <w:lvlJc w:val="left"/>
      <w:pPr>
        <w:ind w:left="720" w:hanging="360"/>
      </w:pPr>
      <w:rPr>
        <w:rFonts w:ascii="UniversalMath1 BT" w:hAnsi="UniversalMath1 B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A1D23"/>
    <w:multiLevelType w:val="multilevel"/>
    <w:tmpl w:val="F1C4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90388"/>
    <w:multiLevelType w:val="multilevel"/>
    <w:tmpl w:val="496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34B60"/>
    <w:multiLevelType w:val="multilevel"/>
    <w:tmpl w:val="52DC1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60FB5"/>
    <w:multiLevelType w:val="hybridMultilevel"/>
    <w:tmpl w:val="ACB2B444"/>
    <w:lvl w:ilvl="0" w:tplc="041F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AE4417E"/>
    <w:multiLevelType w:val="hybridMultilevel"/>
    <w:tmpl w:val="8050FD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26763"/>
    <w:multiLevelType w:val="hybridMultilevel"/>
    <w:tmpl w:val="F68CD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91030"/>
    <w:multiLevelType w:val="hybridMultilevel"/>
    <w:tmpl w:val="FE24724E"/>
    <w:lvl w:ilvl="0" w:tplc="041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54E0DF1"/>
    <w:multiLevelType w:val="hybridMultilevel"/>
    <w:tmpl w:val="3ACCF0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7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73"/>
    <w:rsid w:val="00013504"/>
    <w:rsid w:val="00136AA5"/>
    <w:rsid w:val="00196ED9"/>
    <w:rsid w:val="001C0FEC"/>
    <w:rsid w:val="0020472C"/>
    <w:rsid w:val="00211AEF"/>
    <w:rsid w:val="002671E7"/>
    <w:rsid w:val="002A4033"/>
    <w:rsid w:val="002B3829"/>
    <w:rsid w:val="0034110A"/>
    <w:rsid w:val="003566D4"/>
    <w:rsid w:val="0036076A"/>
    <w:rsid w:val="003E18E3"/>
    <w:rsid w:val="003E49EB"/>
    <w:rsid w:val="003F410C"/>
    <w:rsid w:val="004525BE"/>
    <w:rsid w:val="005635E8"/>
    <w:rsid w:val="00626559"/>
    <w:rsid w:val="00643189"/>
    <w:rsid w:val="00646B80"/>
    <w:rsid w:val="00653C47"/>
    <w:rsid w:val="00662634"/>
    <w:rsid w:val="00666F25"/>
    <w:rsid w:val="00691704"/>
    <w:rsid w:val="006D70A2"/>
    <w:rsid w:val="006E38B9"/>
    <w:rsid w:val="007037D7"/>
    <w:rsid w:val="00704188"/>
    <w:rsid w:val="00713664"/>
    <w:rsid w:val="00761858"/>
    <w:rsid w:val="00785718"/>
    <w:rsid w:val="00802605"/>
    <w:rsid w:val="00817428"/>
    <w:rsid w:val="008316EA"/>
    <w:rsid w:val="00850973"/>
    <w:rsid w:val="008C12B1"/>
    <w:rsid w:val="008E5EB6"/>
    <w:rsid w:val="008F62B7"/>
    <w:rsid w:val="00961F18"/>
    <w:rsid w:val="00972DAD"/>
    <w:rsid w:val="009806DF"/>
    <w:rsid w:val="009D51ED"/>
    <w:rsid w:val="00A37CA0"/>
    <w:rsid w:val="00A80454"/>
    <w:rsid w:val="00A83194"/>
    <w:rsid w:val="00AB7C6F"/>
    <w:rsid w:val="00B07AF1"/>
    <w:rsid w:val="00B15166"/>
    <w:rsid w:val="00B93A28"/>
    <w:rsid w:val="00BA11EB"/>
    <w:rsid w:val="00BA7460"/>
    <w:rsid w:val="00BC2E6D"/>
    <w:rsid w:val="00BF5C20"/>
    <w:rsid w:val="00C244B2"/>
    <w:rsid w:val="00C338C3"/>
    <w:rsid w:val="00C36193"/>
    <w:rsid w:val="00C66861"/>
    <w:rsid w:val="00CB0F58"/>
    <w:rsid w:val="00CD7855"/>
    <w:rsid w:val="00D9487F"/>
    <w:rsid w:val="00DB353A"/>
    <w:rsid w:val="00E61A7E"/>
    <w:rsid w:val="00E97C3C"/>
    <w:rsid w:val="00EE1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5F8AA"/>
  <w15:docId w15:val="{031A09C4-B0DD-496F-AA28-40E4FE05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1EB"/>
  </w:style>
  <w:style w:type="paragraph" w:styleId="Balk1">
    <w:name w:val="heading 1"/>
    <w:basedOn w:val="Normal"/>
    <w:link w:val="Balk1Char"/>
    <w:uiPriority w:val="9"/>
    <w:qFormat/>
    <w:rsid w:val="008509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5097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5097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50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customStyle="1" w:styleId="datestamp">
    <w:name w:val="datestamp"/>
    <w:basedOn w:val="VarsaylanParagrafYazTipi"/>
    <w:rsid w:val="00850973"/>
  </w:style>
  <w:style w:type="character" w:customStyle="1" w:styleId="apple-converted-space">
    <w:name w:val="apple-converted-space"/>
    <w:basedOn w:val="VarsaylanParagrafYazTipi"/>
    <w:rsid w:val="00850973"/>
  </w:style>
  <w:style w:type="character" w:styleId="Gl">
    <w:name w:val="Strong"/>
    <w:basedOn w:val="VarsaylanParagrafYazTipi"/>
    <w:uiPriority w:val="22"/>
    <w:qFormat/>
    <w:rsid w:val="00850973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097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93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1138">
          <w:marLeft w:val="0"/>
          <w:marRight w:val="0"/>
          <w:marTop w:val="0"/>
          <w:marBottom w:val="19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2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1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9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2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sadri</dc:creator>
  <cp:lastModifiedBy>Necati ÇAKIR</cp:lastModifiedBy>
  <cp:revision>12</cp:revision>
  <cp:lastPrinted>2025-04-11T07:16:00Z</cp:lastPrinted>
  <dcterms:created xsi:type="dcterms:W3CDTF">2023-07-07T11:17:00Z</dcterms:created>
  <dcterms:modified xsi:type="dcterms:W3CDTF">2026-10-12T06:31:00Z</dcterms:modified>
</cp:coreProperties>
</file>